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4B21A1">
      <w:r>
        <w:t>Podczas filmu słychać podkład muzyczny.</w:t>
      </w:r>
    </w:p>
    <w:p w:rsidR="004B21A1" w:rsidRDefault="004B21A1">
      <w:r>
        <w:t>Radiowóz jedzie drogą.</w:t>
      </w:r>
    </w:p>
    <w:p w:rsidR="004B21A1" w:rsidRDefault="004B21A1">
      <w:r>
        <w:t>Urządzenie pomiarowe leży na radiowozie.</w:t>
      </w:r>
    </w:p>
    <w:p w:rsidR="004B21A1" w:rsidRDefault="004B21A1">
      <w:r>
        <w:t>Policjant kontroluje prędkość pojazdów.</w:t>
      </w:r>
    </w:p>
    <w:p w:rsidR="004B21A1" w:rsidRDefault="004B21A1" w:rsidP="004B21A1">
      <w:r>
        <w:t>Policjant</w:t>
      </w:r>
      <w:r>
        <w:t>ka</w:t>
      </w:r>
      <w:r>
        <w:t xml:space="preserve"> kontroluje prędkość pojazdów.</w:t>
      </w:r>
    </w:p>
    <w:p w:rsidR="004B21A1" w:rsidRDefault="004B21A1">
      <w:r>
        <w:t>Policjant zatrzymuje pojazd do kontroli.</w:t>
      </w:r>
    </w:p>
    <w:p w:rsidR="004B21A1" w:rsidRDefault="004B21A1">
      <w:r>
        <w:t>Policjant rozmawia z kierowcą podczas kontroli.</w:t>
      </w:r>
    </w:p>
    <w:p w:rsidR="004B21A1" w:rsidRDefault="004B21A1" w:rsidP="004B21A1">
      <w:r>
        <w:t>Policjant</w:t>
      </w:r>
      <w:r>
        <w:t>ka</w:t>
      </w:r>
      <w:r>
        <w:t xml:space="preserve"> zatrzymuje pojazd do kontroli.</w:t>
      </w:r>
    </w:p>
    <w:p w:rsidR="004B21A1" w:rsidRDefault="004B21A1">
      <w:r>
        <w:t>Policjantka kontroluje trzeźwość kierowcy.</w:t>
      </w:r>
    </w:p>
    <w:p w:rsidR="00FD547F" w:rsidRDefault="007C2047">
      <w:r>
        <w:t xml:space="preserve">Policjant sprawdza </w:t>
      </w:r>
      <w:r w:rsidR="00FD547F">
        <w:t>działanie świateł pojazdu.</w:t>
      </w:r>
    </w:p>
    <w:p w:rsidR="00FD547F" w:rsidRDefault="00FD547F">
      <w:r>
        <w:t>Policjant kontroluje dokumenty.</w:t>
      </w:r>
    </w:p>
    <w:p w:rsidR="00FD547F" w:rsidRDefault="00FD547F" w:rsidP="00FD547F">
      <w:r>
        <w:t>Policjant zatrzymuje pojazd do kontroli.</w:t>
      </w:r>
    </w:p>
    <w:p w:rsidR="00FD547F" w:rsidRDefault="00FD547F" w:rsidP="00FD547F">
      <w:r>
        <w:t>Policjant kontroluje trzeźwość kierowcy.</w:t>
      </w:r>
    </w:p>
    <w:p w:rsidR="00FD547F" w:rsidRDefault="00FD547F">
      <w:r>
        <w:t>Naszywka na mundurze policjanta.</w:t>
      </w:r>
    </w:p>
    <w:p w:rsidR="00FD547F" w:rsidRDefault="00FD547F" w:rsidP="00FD547F">
      <w:r>
        <w:t xml:space="preserve">Policjant kontroluje </w:t>
      </w:r>
      <w:r>
        <w:t>ogumienie pojazdu.</w:t>
      </w:r>
    </w:p>
    <w:p w:rsidR="00FD547F" w:rsidRDefault="00FD547F" w:rsidP="00FD547F">
      <w:r>
        <w:t>Sygnały świetlne i policjanci w tle.</w:t>
      </w:r>
    </w:p>
    <w:p w:rsidR="00FD547F" w:rsidRDefault="00FD547F" w:rsidP="00FD547F">
      <w:r>
        <w:t>Policjant kontroluje prędkość pojazdów.</w:t>
      </w:r>
    </w:p>
    <w:p w:rsidR="00FD547F" w:rsidRDefault="00FD547F" w:rsidP="00FD547F">
      <w:r>
        <w:t>Policjantka kontroluje prędkość pojazdów.</w:t>
      </w:r>
    </w:p>
    <w:p w:rsidR="00FD547F" w:rsidRDefault="00FD547F" w:rsidP="00FD547F">
      <w:r>
        <w:t>Policjantka zatrzymuje pojazd do kontroli.</w:t>
      </w:r>
    </w:p>
    <w:p w:rsidR="00FD547F" w:rsidRDefault="00FD547F">
      <w:r>
        <w:t>Policjantka rozmawia z kierowcą.</w:t>
      </w:r>
    </w:p>
    <w:p w:rsidR="00FD547F" w:rsidRDefault="00FD547F">
      <w:r>
        <w:t>Sygnały świetlne i policjan</w:t>
      </w:r>
      <w:r>
        <w:t>ci</w:t>
      </w:r>
      <w:r>
        <w:t xml:space="preserve"> w tle.</w:t>
      </w:r>
      <w:bookmarkStart w:id="0" w:name="_GoBack"/>
      <w:bookmarkEnd w:id="0"/>
    </w:p>
    <w:sectPr w:rsidR="00FD5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0AF" w:rsidRDefault="006A30AF" w:rsidP="004B21A1">
      <w:pPr>
        <w:spacing w:after="0" w:line="240" w:lineRule="auto"/>
      </w:pPr>
      <w:r>
        <w:separator/>
      </w:r>
    </w:p>
  </w:endnote>
  <w:endnote w:type="continuationSeparator" w:id="0">
    <w:p w:rsidR="006A30AF" w:rsidRDefault="006A30AF" w:rsidP="004B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0AF" w:rsidRDefault="006A30AF" w:rsidP="004B21A1">
      <w:pPr>
        <w:spacing w:after="0" w:line="240" w:lineRule="auto"/>
      </w:pPr>
      <w:r>
        <w:separator/>
      </w:r>
    </w:p>
  </w:footnote>
  <w:footnote w:type="continuationSeparator" w:id="0">
    <w:p w:rsidR="006A30AF" w:rsidRDefault="006A30AF" w:rsidP="004B2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1A1"/>
    <w:rsid w:val="00260F84"/>
    <w:rsid w:val="002F18E6"/>
    <w:rsid w:val="00361AC6"/>
    <w:rsid w:val="004B21A1"/>
    <w:rsid w:val="006A30AF"/>
    <w:rsid w:val="007C2047"/>
    <w:rsid w:val="009267F6"/>
    <w:rsid w:val="00B540EE"/>
    <w:rsid w:val="00D61F81"/>
    <w:rsid w:val="00FD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15A3"/>
  <w15:chartTrackingRefBased/>
  <w15:docId w15:val="{E39C08C5-949A-4DEF-A929-8A682C39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21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21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21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2023-03-03T07:30:00Z</dcterms:created>
  <dcterms:modified xsi:type="dcterms:W3CDTF">2023-03-03T08:14:00Z</dcterms:modified>
</cp:coreProperties>
</file>