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985EF" w14:textId="11442551" w:rsidR="00F846A2" w:rsidRDefault="00F846A2">
      <w:r>
        <w:t>Deskrypcja tekstowa filmu</w:t>
      </w:r>
    </w:p>
    <w:p w14:paraId="1C5DD3FF" w14:textId="536E0FBA" w:rsidR="00F846A2" w:rsidRDefault="00F846A2">
      <w:r>
        <w:t>Przez cały film słychać muzykę.</w:t>
      </w:r>
    </w:p>
    <w:p w14:paraId="093D93F8" w14:textId="10A5C745" w:rsidR="00F846A2" w:rsidRDefault="00F846A2">
      <w:r>
        <w:t xml:space="preserve">Policjantka wychodzi na drogę i daje kierującemu znak do zjechania z drogi i zatrzymania się. </w:t>
      </w:r>
    </w:p>
    <w:p w14:paraId="01A3ED1A" w14:textId="70A9B8E7" w:rsidR="00F846A2" w:rsidRDefault="00F846A2">
      <w:r>
        <w:t>Policjantka spoglądając na urządzenie do pomiaru prędkości , rozmawia z kierowcą ciężarówki.</w:t>
      </w:r>
    </w:p>
    <w:p w14:paraId="148FB02B" w14:textId="1F5450E8" w:rsidR="00F846A2" w:rsidRDefault="00F846A2">
      <w:r>
        <w:t>Policjant rozmawia z kierującym, w tle jadą samochody.</w:t>
      </w:r>
    </w:p>
    <w:p w14:paraId="0F0472C6" w14:textId="79467188" w:rsidR="00F846A2" w:rsidRDefault="00F846A2">
      <w:r>
        <w:t>Napis policja na dachu samochodu, w tle policjanci w trakcie kontroli drogowej.</w:t>
      </w:r>
    </w:p>
    <w:p w14:paraId="368995F7" w14:textId="4BC11A4E" w:rsidR="00F846A2" w:rsidRDefault="00F846A2" w:rsidP="00F846A2">
      <w:r>
        <w:t xml:space="preserve">Funkcjonariuszka </w:t>
      </w:r>
      <w:r>
        <w:t>rozmawia z kierowcą ciężarówki.</w:t>
      </w:r>
    </w:p>
    <w:p w14:paraId="0B2EBAA8" w14:textId="2226976B" w:rsidR="00F846A2" w:rsidRDefault="00F846A2" w:rsidP="00F846A2">
      <w:r>
        <w:t>Policjant wypisuje mandat karny.</w:t>
      </w:r>
    </w:p>
    <w:p w14:paraId="312E2C81" w14:textId="77777777" w:rsidR="00F846A2" w:rsidRDefault="00F846A2" w:rsidP="00F846A2"/>
    <w:p w14:paraId="6F6F7625" w14:textId="07CBF52E" w:rsidR="00F846A2" w:rsidRDefault="00F846A2" w:rsidP="00F846A2"/>
    <w:sectPr w:rsidR="00F8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A2"/>
    <w:rsid w:val="00F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1A88"/>
  <w15:chartTrackingRefBased/>
  <w15:docId w15:val="{98033229-F66D-41E5-8347-C0534611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2024-02-28T06:47:00Z</dcterms:created>
  <dcterms:modified xsi:type="dcterms:W3CDTF">2024-02-28T06:56:00Z</dcterms:modified>
</cp:coreProperties>
</file>